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ABB111"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zh-CN"/>
        </w:rPr>
        <w:t>温州</w:t>
      </w:r>
      <w:r>
        <w:rPr>
          <w:rFonts w:hint="eastAsia" w:ascii="宋体" w:hAnsi="宋体" w:eastAsia="宋体" w:cs="宋体"/>
          <w:sz w:val="44"/>
          <w:szCs w:val="44"/>
        </w:rPr>
        <w:t>理工</w:t>
      </w:r>
      <w:r>
        <w:rPr>
          <w:rFonts w:hint="eastAsia" w:ascii="宋体" w:hAnsi="宋体" w:eastAsia="宋体" w:cs="宋体"/>
          <w:sz w:val="44"/>
          <w:szCs w:val="44"/>
          <w:lang w:val="zh-CN"/>
        </w:rPr>
        <w:t>学院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数据科学与人工智能学院</w:t>
      </w:r>
    </w:p>
    <w:p w14:paraId="4C0E7404">
      <w:pPr>
        <w:spacing w:line="500" w:lineRule="exact"/>
        <w:jc w:val="center"/>
        <w:rPr>
          <w:rFonts w:ascii="宋体" w:hAnsi="宋体" w:eastAsia="宋体" w:cs="宋体"/>
          <w:b/>
          <w:bCs/>
          <w:color w:val="000000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  <w:lang w:val="zh-CN"/>
        </w:rPr>
        <w:t>“优秀学生干部”推荐表</w:t>
      </w:r>
    </w:p>
    <w:tbl>
      <w:tblPr>
        <w:tblStyle w:val="5"/>
        <w:tblpPr w:leftFromText="180" w:rightFromText="180" w:vertAnchor="text" w:horzAnchor="page" w:tblpX="1326" w:tblpY="285"/>
        <w:tblOverlap w:val="never"/>
        <w:tblW w:w="10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2804"/>
        <w:gridCol w:w="1600"/>
        <w:gridCol w:w="3806"/>
      </w:tblGrid>
      <w:tr w14:paraId="1ED2B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055D6">
            <w:pPr>
              <w:spacing w:line="50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 名</w:t>
            </w: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5BBD0">
            <w:pPr>
              <w:spacing w:line="50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299A5">
            <w:pPr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  <w:lang w:val="en-US" w:eastAsia="zh-CN"/>
              </w:rPr>
              <w:t>性别</w:t>
            </w:r>
          </w:p>
        </w:tc>
        <w:tc>
          <w:tcPr>
            <w:tcW w:w="3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D163D">
            <w:pPr>
              <w:spacing w:line="50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  <w:tr w14:paraId="3C2A6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8DECB"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出生年月</w:t>
            </w: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476FD"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9C5EF"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民族</w:t>
            </w:r>
          </w:p>
        </w:tc>
        <w:tc>
          <w:tcPr>
            <w:tcW w:w="3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16763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  <w:tr w14:paraId="331E6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34C9B">
            <w:pPr>
              <w:spacing w:line="0" w:lineRule="atLeas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政治面貌</w:t>
            </w: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3CF95">
            <w:pPr>
              <w:widowControl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23689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学院班级</w:t>
            </w:r>
          </w:p>
        </w:tc>
        <w:tc>
          <w:tcPr>
            <w:tcW w:w="3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743AB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  <w:tr w14:paraId="685DE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1C1F3"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现任职务</w:t>
            </w: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3435D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B2AF2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联系电话</w:t>
            </w:r>
          </w:p>
        </w:tc>
        <w:tc>
          <w:tcPr>
            <w:tcW w:w="3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FED7B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  <w:tr w14:paraId="40325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9DE71">
            <w:pPr>
              <w:spacing w:line="0" w:lineRule="atLeas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主要</w:t>
            </w:r>
          </w:p>
          <w:p w14:paraId="6A8FF4B3">
            <w:pPr>
              <w:spacing w:line="0" w:lineRule="atLeas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事迹</w:t>
            </w:r>
          </w:p>
        </w:tc>
        <w:tc>
          <w:tcPr>
            <w:tcW w:w="8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790C7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 w14:paraId="24431B08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 w14:paraId="449E693F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 w14:paraId="285A2D2F">
            <w:pPr>
              <w:ind w:right="600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（不少于1000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字，附成绩截图、班级排名，可另附页）</w:t>
            </w:r>
          </w:p>
        </w:tc>
      </w:tr>
      <w:tr w14:paraId="068B9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4F787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团支部</w:t>
            </w:r>
          </w:p>
          <w:p w14:paraId="1DA6D623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意见</w:t>
            </w:r>
          </w:p>
        </w:tc>
        <w:tc>
          <w:tcPr>
            <w:tcW w:w="8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416E0"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 w14:paraId="3A217547"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 w14:paraId="3A7031A8">
            <w:pPr>
              <w:adjustRightInd w:val="0"/>
              <w:snapToGrid w:val="0"/>
              <w:ind w:firstLine="5440" w:firstLineChars="1700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团支书签名：</w:t>
            </w:r>
          </w:p>
          <w:p w14:paraId="13AC544E">
            <w:pPr>
              <w:adjustRightInd w:val="0"/>
              <w:snapToGrid w:val="0"/>
              <w:ind w:firstLine="4480" w:firstLineChars="1400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 xml:space="preserve">   年     月    日</w:t>
            </w:r>
          </w:p>
        </w:tc>
      </w:tr>
      <w:tr w14:paraId="09C9F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090DA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学院团委意见</w:t>
            </w:r>
          </w:p>
        </w:tc>
        <w:tc>
          <w:tcPr>
            <w:tcW w:w="8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738DE">
            <w:pPr>
              <w:adjustRightInd w:val="0"/>
              <w:snapToGrid w:val="0"/>
              <w:rPr>
                <w:rFonts w:hint="eastAsia" w:ascii="仿宋" w:hAnsi="仿宋" w:eastAsia="仿宋"/>
                <w:color w:val="000000"/>
                <w:sz w:val="32"/>
                <w:szCs w:val="32"/>
              </w:rPr>
            </w:pPr>
          </w:p>
          <w:p w14:paraId="6307061B">
            <w:pPr>
              <w:adjustRightInd w:val="0"/>
              <w:snapToGrid w:val="0"/>
              <w:jc w:val="right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 w14:paraId="45999AF3">
            <w:pPr>
              <w:adjustRightInd w:val="0"/>
              <w:snapToGrid w:val="0"/>
              <w:jc w:val="right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 w14:paraId="64D13DAC">
            <w:pPr>
              <w:adjustRightInd w:val="0"/>
              <w:snapToGrid w:val="0"/>
              <w:jc w:val="right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（盖章）     年     月    日</w:t>
            </w:r>
          </w:p>
        </w:tc>
      </w:tr>
      <w:tr w14:paraId="3B690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61515"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备注</w:t>
            </w:r>
          </w:p>
        </w:tc>
        <w:tc>
          <w:tcPr>
            <w:tcW w:w="8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5C7FC">
            <w:pPr>
              <w:widowControl/>
              <w:rPr>
                <w:rFonts w:hint="eastAsia" w:ascii="仿宋" w:hAnsi="仿宋" w:eastAsia="仿宋"/>
                <w:color w:val="000000"/>
                <w:sz w:val="32"/>
                <w:szCs w:val="32"/>
              </w:rPr>
            </w:pPr>
          </w:p>
        </w:tc>
      </w:tr>
    </w:tbl>
    <w:p w14:paraId="35166238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7A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M2ZTJlMjdiZjMwMDJiNzFlYTg0YTNhZjFjOGVjZDYifQ=="/>
  </w:docVars>
  <w:rsids>
    <w:rsidRoot w:val="005938F1"/>
    <w:rsid w:val="002D4DC5"/>
    <w:rsid w:val="00336013"/>
    <w:rsid w:val="004B51D9"/>
    <w:rsid w:val="004C1849"/>
    <w:rsid w:val="005938F1"/>
    <w:rsid w:val="093774AF"/>
    <w:rsid w:val="16AC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123</Characters>
  <Lines>1</Lines>
  <Paragraphs>1</Paragraphs>
  <TotalTime>1</TotalTime>
  <ScaleCrop>false</ScaleCrop>
  <LinksUpToDate>false</LinksUpToDate>
  <CharactersWithSpaces>151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2023-04-10T06:46:00Z</dcterms:created>
  <dc:creator>Administrator</dc:creator>
  <cp:lastModifiedBy>王子冬</cp:lastModifiedBy>
  <dcterms:modified xsi:type="dcterms:W3CDTF">2024-09-20T04:38:14Z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E96749370348410AB5FC7B05B7B91BAE_12</vt:lpwstr>
  </property>
</Properties>
</file>